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42C4DDE3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CA5283" w:rsidRPr="008F6091">
        <w:rPr>
          <w:rFonts w:eastAsia="Calibri" w:cstheme="minorHAnsi"/>
          <w:i/>
          <w:sz w:val="18"/>
          <w:szCs w:val="18"/>
        </w:rPr>
        <w:t>3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853D3C">
        <w:rPr>
          <w:rFonts w:eastAsia="Calibri" w:cstheme="minorHAnsi"/>
          <w:i/>
          <w:sz w:val="18"/>
          <w:szCs w:val="18"/>
        </w:rPr>
        <w:t>1</w:t>
      </w:r>
      <w:r w:rsidR="00016CB4">
        <w:rPr>
          <w:rFonts w:eastAsia="Calibri" w:cstheme="minorHAnsi"/>
          <w:i/>
          <w:sz w:val="18"/>
          <w:szCs w:val="18"/>
        </w:rPr>
        <w:t>2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3A2265">
        <w:rPr>
          <w:rFonts w:eastAsia="Calibri" w:cstheme="minorHAnsi"/>
          <w:i/>
          <w:sz w:val="18"/>
          <w:szCs w:val="18"/>
        </w:rPr>
        <w:t>1</w:t>
      </w:r>
    </w:p>
    <w:p w14:paraId="208E4B5F" w14:textId="77777777" w:rsidR="00316359" w:rsidRPr="008F6091" w:rsidRDefault="00316359" w:rsidP="00C969E5">
      <w:pPr>
        <w:spacing w:line="240" w:lineRule="auto"/>
        <w:rPr>
          <w:rFonts w:eastAsia="Calibri" w:cstheme="minorHAnsi"/>
          <w:i/>
          <w:sz w:val="18"/>
          <w:szCs w:val="18"/>
        </w:rPr>
      </w:pPr>
    </w:p>
    <w:p w14:paraId="49ABA3D6" w14:textId="462F660B" w:rsidR="00BE11BA" w:rsidRPr="004C02F1" w:rsidRDefault="00BF306D" w:rsidP="00BE11BA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="00BE11BA"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58B93709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54813C7E" w14:textId="77777777" w:rsidR="00BE11BA" w:rsidRPr="001C2658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7CFAA102" w14:textId="77777777" w:rsidR="00BE11BA" w:rsidRDefault="00BE11BA" w:rsidP="00BE11BA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35FFD7DE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33092927" w14:textId="77777777" w:rsidR="00BE11BA" w:rsidRPr="004C02F1" w:rsidRDefault="00BE11BA" w:rsidP="00BE11BA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017C9E47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4D0CCDB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4FB6D6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2262DD0" w14:textId="77777777" w:rsidR="00BE11BA" w:rsidRDefault="00BE11BA" w:rsidP="00BE11BA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EE85072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ab/>
      </w:r>
      <w:r w:rsidRPr="008F6091">
        <w:rPr>
          <w:rFonts w:eastAsia="Calibri" w:cstheme="minorHAnsi"/>
          <w:sz w:val="18"/>
          <w:szCs w:val="18"/>
        </w:rPr>
        <w:tab/>
      </w:r>
    </w:p>
    <w:p w14:paraId="61631D9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OŚWIADCZENIE WYKONAWCY</w:t>
      </w:r>
    </w:p>
    <w:p w14:paraId="32735DE9" w14:textId="77777777" w:rsidR="00316359" w:rsidRPr="008F6091" w:rsidRDefault="00316359" w:rsidP="006516B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8F6091">
        <w:rPr>
          <w:rFonts w:eastAsia="Calibri" w:cstheme="minorHAnsi"/>
          <w:b/>
          <w:sz w:val="24"/>
          <w:szCs w:val="24"/>
        </w:rPr>
        <w:t>o braku powiązań kapitałowych lub osobowych</w:t>
      </w:r>
    </w:p>
    <w:p w14:paraId="0EE679A2" w14:textId="77777777" w:rsidR="00316359" w:rsidRPr="008F6091" w:rsidRDefault="00316359" w:rsidP="00C969E5">
      <w:pPr>
        <w:spacing w:line="240" w:lineRule="auto"/>
        <w:jc w:val="right"/>
        <w:rPr>
          <w:rFonts w:eastAsia="Calibri" w:cstheme="minorHAnsi"/>
          <w:sz w:val="18"/>
          <w:szCs w:val="18"/>
        </w:rPr>
      </w:pPr>
    </w:p>
    <w:p w14:paraId="3AD4E1FE" w14:textId="10592D18" w:rsidR="00316359" w:rsidRPr="008F6091" w:rsidRDefault="00316359" w:rsidP="00C969E5">
      <w:pPr>
        <w:spacing w:after="0" w:line="240" w:lineRule="auto"/>
        <w:jc w:val="both"/>
        <w:rPr>
          <w:rFonts w:cstheme="minorHAnsi"/>
          <w:b/>
          <w:iCs/>
          <w:color w:val="000000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Oświadczam, że nie jestem powiązany/a z </w:t>
      </w:r>
      <w:r w:rsidR="008F6091">
        <w:rPr>
          <w:rFonts w:eastAsia="Calibri" w:cstheme="minorHAnsi"/>
          <w:b/>
          <w:sz w:val="18"/>
          <w:szCs w:val="18"/>
        </w:rPr>
        <w:t xml:space="preserve">Firmą MIK_STAL Spółka z ograniczoną odpowiedzialnościa Spółka kapitałowa </w:t>
      </w:r>
      <w:r w:rsidRPr="008F6091">
        <w:rPr>
          <w:rFonts w:eastAsia="Calibri" w:cstheme="minorHAnsi"/>
          <w:b/>
          <w:sz w:val="18"/>
          <w:szCs w:val="18"/>
        </w:rPr>
        <w:t xml:space="preserve"> ul. </w:t>
      </w:r>
      <w:r w:rsidR="008F6091">
        <w:rPr>
          <w:rFonts w:eastAsia="Calibri" w:cstheme="minorHAnsi"/>
          <w:b/>
          <w:sz w:val="18"/>
          <w:szCs w:val="18"/>
        </w:rPr>
        <w:t>Długa 4</w:t>
      </w:r>
      <w:r w:rsidRPr="008F6091">
        <w:rPr>
          <w:rFonts w:eastAsia="Calibri" w:cstheme="minorHAnsi"/>
          <w:b/>
          <w:sz w:val="18"/>
          <w:szCs w:val="18"/>
        </w:rPr>
        <w:t xml:space="preserve">, </w:t>
      </w:r>
      <w:r w:rsidR="008F6091">
        <w:rPr>
          <w:rFonts w:eastAsia="Calibri" w:cstheme="minorHAnsi"/>
          <w:b/>
          <w:sz w:val="18"/>
          <w:szCs w:val="18"/>
        </w:rPr>
        <w:t xml:space="preserve"> 42-290 Łojki, Blachownia </w:t>
      </w:r>
      <w:r w:rsidRPr="008F6091">
        <w:rPr>
          <w:rFonts w:cstheme="minorHAnsi"/>
          <w:b/>
          <w:iCs/>
          <w:color w:val="000000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osobowo lub kapitałowo, przy czym przez powiązanie kapitałowe lub osobowe rozumie się wzajemne powiązania między beneficjentem lub osobami upoważnionymi do zaciągania zobowiązań w imieniu beneficjenta lub osobami wykonującymi w imieniu beneficjenta czynności związane z przygotowaniem i przeprowadzeniem procedury</w:t>
      </w:r>
      <w:r w:rsidR="00DF676F" w:rsidRPr="008F6091">
        <w:rPr>
          <w:rFonts w:eastAsia="Calibri" w:cstheme="minorHAnsi"/>
          <w:sz w:val="18"/>
          <w:szCs w:val="18"/>
        </w:rPr>
        <w:t xml:space="preserve"> </w:t>
      </w:r>
      <w:r w:rsidRPr="008F6091">
        <w:rPr>
          <w:rFonts w:eastAsia="Calibri" w:cstheme="minorHAnsi"/>
          <w:sz w:val="18"/>
          <w:szCs w:val="18"/>
        </w:rPr>
        <w:t>wyboru wykonawcy a wykonawcą, polegające w szczególności na:</w:t>
      </w:r>
    </w:p>
    <w:p w14:paraId="13EE923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uczestniczeniu w spółce jako wspólnik spółki cywilnej lub spółki osobowej,</w:t>
      </w:r>
    </w:p>
    <w:p w14:paraId="426BD94A" w14:textId="42580BFD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 xml:space="preserve">posiadaniu co najmniej </w:t>
      </w:r>
      <w:r w:rsidR="008D28B0">
        <w:rPr>
          <w:rFonts w:eastAsia="Calibri" w:cstheme="minorHAnsi"/>
          <w:sz w:val="18"/>
          <w:szCs w:val="18"/>
        </w:rPr>
        <w:t>10</w:t>
      </w:r>
      <w:r w:rsidRPr="008F6091">
        <w:rPr>
          <w:rFonts w:eastAsia="Calibri" w:cstheme="minorHAnsi"/>
          <w:sz w:val="18"/>
          <w:szCs w:val="18"/>
        </w:rPr>
        <w:t>% udziałów lub akcji,</w:t>
      </w:r>
    </w:p>
    <w:p w14:paraId="3E7BC426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pełnieniu funkcji członka organu nadzorczego lub zarządzającego, prokurenta, pełnomocnika,</w:t>
      </w:r>
    </w:p>
    <w:p w14:paraId="2D20BE99" w14:textId="77777777" w:rsidR="00316359" w:rsidRPr="008F6091" w:rsidRDefault="00316359" w:rsidP="00C969E5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18"/>
          <w:szCs w:val="18"/>
        </w:rPr>
      </w:pPr>
      <w:r w:rsidRPr="008F6091">
        <w:rPr>
          <w:rFonts w:eastAsia="Calibri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0A3F3E" w14:textId="7FE0DDB3" w:rsidR="00AE0144" w:rsidRPr="00AE0144" w:rsidRDefault="00AE0144" w:rsidP="00AE0144">
      <w:pPr>
        <w:pStyle w:val="Akapitzlist"/>
        <w:numPr>
          <w:ilvl w:val="0"/>
          <w:numId w:val="3"/>
        </w:numPr>
        <w:spacing w:after="0" w:line="281" w:lineRule="auto"/>
        <w:jc w:val="both"/>
        <w:rPr>
          <w:color w:val="000000"/>
          <w:sz w:val="18"/>
          <w:szCs w:val="18"/>
        </w:rPr>
      </w:pPr>
      <w:r w:rsidRPr="00AE0144">
        <w:rPr>
          <w:iCs/>
          <w:color w:val="000000"/>
          <w:sz w:val="18"/>
          <w:szCs w:val="18"/>
        </w:rPr>
        <w:t>pozostawaniu w takim stosunku prawnym lub faktycznym, że może to budzić uzasadnione wątpliwości co do bezstronności tych osób.</w:t>
      </w:r>
    </w:p>
    <w:p w14:paraId="5C3CB06C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1F490BF5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A6C9" w14:textId="77777777" w:rsidR="00F3522F" w:rsidRDefault="00F3522F" w:rsidP="00683371">
      <w:pPr>
        <w:spacing w:after="0" w:line="240" w:lineRule="auto"/>
      </w:pPr>
      <w:r>
        <w:separator/>
      </w:r>
    </w:p>
  </w:endnote>
  <w:endnote w:type="continuationSeparator" w:id="0">
    <w:p w14:paraId="09AF8AAB" w14:textId="77777777" w:rsidR="00F3522F" w:rsidRDefault="00F3522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493" w14:textId="77777777" w:rsidR="00F3522F" w:rsidRDefault="00F3522F" w:rsidP="00683371">
      <w:pPr>
        <w:spacing w:after="0" w:line="240" w:lineRule="auto"/>
      </w:pPr>
      <w:r>
        <w:separator/>
      </w:r>
    </w:p>
  </w:footnote>
  <w:footnote w:type="continuationSeparator" w:id="0">
    <w:p w14:paraId="532970FB" w14:textId="77777777" w:rsidR="00F3522F" w:rsidRDefault="00F3522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16CB4"/>
    <w:rsid w:val="0008665D"/>
    <w:rsid w:val="000B117D"/>
    <w:rsid w:val="000C1024"/>
    <w:rsid w:val="0011762C"/>
    <w:rsid w:val="00197395"/>
    <w:rsid w:val="001A34AE"/>
    <w:rsid w:val="001B351D"/>
    <w:rsid w:val="002107B1"/>
    <w:rsid w:val="00213DA7"/>
    <w:rsid w:val="00232CFA"/>
    <w:rsid w:val="00264DCB"/>
    <w:rsid w:val="002915E7"/>
    <w:rsid w:val="00316359"/>
    <w:rsid w:val="003629EC"/>
    <w:rsid w:val="003925E4"/>
    <w:rsid w:val="003A2265"/>
    <w:rsid w:val="003A54B8"/>
    <w:rsid w:val="003C34D1"/>
    <w:rsid w:val="004142BB"/>
    <w:rsid w:val="005E3701"/>
    <w:rsid w:val="006516B4"/>
    <w:rsid w:val="00673D4B"/>
    <w:rsid w:val="00680B59"/>
    <w:rsid w:val="00683371"/>
    <w:rsid w:val="006B19FA"/>
    <w:rsid w:val="006B76F9"/>
    <w:rsid w:val="006D3316"/>
    <w:rsid w:val="00762B35"/>
    <w:rsid w:val="007A061A"/>
    <w:rsid w:val="007C3656"/>
    <w:rsid w:val="00853D3C"/>
    <w:rsid w:val="008A4A5C"/>
    <w:rsid w:val="008D28B0"/>
    <w:rsid w:val="008D62FF"/>
    <w:rsid w:val="008F6091"/>
    <w:rsid w:val="00931F04"/>
    <w:rsid w:val="0099229F"/>
    <w:rsid w:val="009C6863"/>
    <w:rsid w:val="009E227D"/>
    <w:rsid w:val="00A246A9"/>
    <w:rsid w:val="00AE0144"/>
    <w:rsid w:val="00BD5B16"/>
    <w:rsid w:val="00BE11BA"/>
    <w:rsid w:val="00BF0A3D"/>
    <w:rsid w:val="00BF306D"/>
    <w:rsid w:val="00C6312C"/>
    <w:rsid w:val="00C969E5"/>
    <w:rsid w:val="00CA5283"/>
    <w:rsid w:val="00D061C2"/>
    <w:rsid w:val="00D310BF"/>
    <w:rsid w:val="00DF676F"/>
    <w:rsid w:val="00E57B80"/>
    <w:rsid w:val="00E821D8"/>
    <w:rsid w:val="00E87809"/>
    <w:rsid w:val="00F3522F"/>
    <w:rsid w:val="00F61B03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7</cp:revision>
  <cp:lastPrinted>2020-04-28T08:59:00Z</cp:lastPrinted>
  <dcterms:created xsi:type="dcterms:W3CDTF">2021-04-22T12:13:00Z</dcterms:created>
  <dcterms:modified xsi:type="dcterms:W3CDTF">2021-04-22T13:27:00Z</dcterms:modified>
</cp:coreProperties>
</file>